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7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7"/>
        <w:gridCol w:w="1638"/>
        <w:gridCol w:w="1627"/>
        <w:gridCol w:w="1628"/>
      </w:tblGrid>
      <w:tr w:rsidR="000437FB" w:rsidRPr="00A22AA7" w:rsidTr="000437FB">
        <w:trPr>
          <w:trHeight w:val="465"/>
        </w:trPr>
        <w:tc>
          <w:tcPr>
            <w:tcW w:w="53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0437FB" w:rsidRPr="00A22AA7" w:rsidRDefault="000437FB" w:rsidP="000437FB">
            <w:pPr>
              <w:ind w:left="251" w:hangingChars="105" w:hanging="251"/>
              <w:rPr>
                <w:rFonts w:hAnsi="ＭＳ 明朝"/>
                <w:snapToGrid/>
                <w:kern w:val="2"/>
                <w:sz w:val="26"/>
                <w:szCs w:val="26"/>
              </w:rPr>
            </w:pPr>
            <w:bookmarkStart w:id="0" w:name="OLE_LINK3"/>
            <w:bookmarkStart w:id="1" w:name="OLE_LINK4"/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 xml:space="preserve">　</w:t>
            </w:r>
            <w:r w:rsidRPr="00695F96">
              <w:rPr>
                <w:rFonts w:hAnsi="ＭＳ 明朝" w:hint="eastAsia"/>
                <w:b/>
                <w:snapToGrid/>
                <w:kern w:val="2"/>
                <w:sz w:val="26"/>
                <w:szCs w:val="26"/>
                <w:bdr w:val="single" w:sz="4" w:space="0" w:color="auto"/>
              </w:rPr>
              <w:t>単独</w:t>
            </w:r>
            <w:r w:rsidRPr="00695F96">
              <w:rPr>
                <w:rFonts w:hAnsi="ＭＳ 明朝" w:hint="eastAsia"/>
                <w:b/>
                <w:snapToGrid/>
                <w:kern w:val="2"/>
                <w:sz w:val="26"/>
                <w:szCs w:val="26"/>
              </w:rPr>
              <w:t>で敬老事業を実施する場合の補助金</w:t>
            </w:r>
            <w:r>
              <w:rPr>
                <w:rFonts w:hAnsi="ＭＳ 明朝" w:hint="eastAsia"/>
                <w:b/>
                <w:snapToGrid/>
                <w:kern w:val="2"/>
                <w:sz w:val="26"/>
                <w:szCs w:val="26"/>
              </w:rPr>
              <w:t>の上限額の計算</w:t>
            </w:r>
          </w:p>
        </w:tc>
        <w:tc>
          <w:tcPr>
            <w:tcW w:w="3255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0437FB" w:rsidRDefault="000437FB" w:rsidP="000437FB">
            <w:pPr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 xml:space="preserve">　</w:t>
            </w:r>
          </w:p>
          <w:p w:rsidR="000437FB" w:rsidRPr="008977F8" w:rsidRDefault="000437FB" w:rsidP="000437FB">
            <w:pPr>
              <w:ind w:firstLineChars="200" w:firstLine="478"/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区・町内会　の場合</w:t>
            </w:r>
          </w:p>
        </w:tc>
      </w:tr>
      <w:tr w:rsidR="000437FB" w:rsidRPr="00A22AA7" w:rsidTr="000437FB">
        <w:trPr>
          <w:trHeight w:val="407"/>
        </w:trPr>
        <w:tc>
          <w:tcPr>
            <w:tcW w:w="3717" w:type="dxa"/>
            <w:tcBorders>
              <w:top w:val="single" w:sz="12" w:space="0" w:color="auto"/>
            </w:tcBorders>
          </w:tcPr>
          <w:p w:rsidR="000437FB" w:rsidRPr="00A22AA7" w:rsidRDefault="000437FB" w:rsidP="000437FB">
            <w:pPr>
              <w:jc w:val="center"/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行政区、町内会加入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世帯数</w:t>
            </w:r>
          </w:p>
        </w:tc>
        <w:tc>
          <w:tcPr>
            <w:tcW w:w="1638" w:type="dxa"/>
            <w:tcBorders>
              <w:top w:val="single" w:sz="12" w:space="0" w:color="auto"/>
              <w:right w:val="double" w:sz="4" w:space="0" w:color="auto"/>
            </w:tcBorders>
          </w:tcPr>
          <w:p w:rsidR="000437FB" w:rsidRPr="00A22AA7" w:rsidRDefault="000437FB" w:rsidP="000437FB">
            <w:pPr>
              <w:jc w:val="center"/>
              <w:rPr>
                <w:rFonts w:hAnsi="ＭＳ 明朝"/>
                <w:snapToGrid/>
                <w:kern w:val="2"/>
                <w:sz w:val="26"/>
                <w:szCs w:val="26"/>
              </w:rPr>
            </w:pP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金額</w:t>
            </w:r>
          </w:p>
        </w:tc>
        <w:tc>
          <w:tcPr>
            <w:tcW w:w="162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</w:tcPr>
          <w:p w:rsidR="000437FB" w:rsidRPr="00A22AA7" w:rsidRDefault="000437FB" w:rsidP="000437FB">
            <w:pPr>
              <w:jc w:val="center"/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世帯数</w:t>
            </w:r>
          </w:p>
        </w:tc>
        <w:tc>
          <w:tcPr>
            <w:tcW w:w="1628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0437FB" w:rsidRPr="00A22AA7" w:rsidRDefault="000437FB" w:rsidP="000437FB">
            <w:pPr>
              <w:jc w:val="center"/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金額</w:t>
            </w:r>
          </w:p>
        </w:tc>
      </w:tr>
      <w:tr w:rsidR="000437FB" w:rsidRPr="00A22AA7" w:rsidTr="000437FB">
        <w:trPr>
          <w:trHeight w:val="452"/>
        </w:trPr>
        <w:tc>
          <w:tcPr>
            <w:tcW w:w="3717" w:type="dxa"/>
          </w:tcPr>
          <w:p w:rsidR="000437FB" w:rsidRPr="00A22AA7" w:rsidRDefault="000437FB" w:rsidP="000437FB">
            <w:pPr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50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世帯以下</w:t>
            </w:r>
          </w:p>
        </w:tc>
        <w:tc>
          <w:tcPr>
            <w:tcW w:w="1638" w:type="dxa"/>
            <w:tcBorders>
              <w:right w:val="double" w:sz="4" w:space="0" w:color="auto"/>
            </w:tcBorders>
          </w:tcPr>
          <w:p w:rsidR="000437FB" w:rsidRPr="00A22AA7" w:rsidRDefault="000437FB" w:rsidP="000437FB">
            <w:pPr>
              <w:wordWrap w:val="0"/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  <w:r w:rsidRPr="00A22AA7">
              <w:rPr>
                <w:rFonts w:hAnsi="ＭＳ 明朝"/>
                <w:snapToGrid/>
                <w:kern w:val="2"/>
                <w:sz w:val="26"/>
                <w:szCs w:val="26"/>
              </w:rPr>
              <w:t>4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0,000円</w:t>
            </w:r>
          </w:p>
        </w:tc>
        <w:tc>
          <w:tcPr>
            <w:tcW w:w="1627" w:type="dxa"/>
            <w:vMerge w:val="restart"/>
            <w:tcBorders>
              <w:left w:val="double" w:sz="4" w:space="0" w:color="auto"/>
              <w:bottom w:val="nil"/>
            </w:tcBorders>
          </w:tcPr>
          <w:p w:rsidR="000437FB" w:rsidRDefault="000437FB" w:rsidP="000437FB">
            <w:pPr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  <w:p w:rsidR="000437FB" w:rsidRDefault="000437FB" w:rsidP="000437FB">
            <w:pPr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  <w:p w:rsidR="000437FB" w:rsidRDefault="000437FB" w:rsidP="000437FB">
            <w:pPr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  <w:p w:rsidR="000437FB" w:rsidRDefault="000437FB" w:rsidP="000437FB">
            <w:pPr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</w:t>
            </w:r>
            <w:r>
              <w:rPr>
                <w:rFonts w:ascii="HG創英角ﾎﾟｯﾌﾟ体" w:eastAsia="HG創英角ﾎﾟｯﾌﾟ体" w:hAnsi="HG創英角ﾎﾟｯﾌﾟ体" w:hint="eastAsia"/>
                <w:snapToGrid/>
                <w:kern w:val="2"/>
                <w:sz w:val="21"/>
                <w:szCs w:val="21"/>
              </w:rPr>
              <w:t xml:space="preserve">　　　</w:t>
            </w: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世帯</w:t>
            </w:r>
          </w:p>
        </w:tc>
        <w:tc>
          <w:tcPr>
            <w:tcW w:w="1628" w:type="dxa"/>
            <w:vMerge w:val="restart"/>
            <w:tcBorders>
              <w:left w:val="double" w:sz="4" w:space="0" w:color="auto"/>
              <w:right w:val="single" w:sz="12" w:space="0" w:color="auto"/>
            </w:tcBorders>
          </w:tcPr>
          <w:p w:rsidR="000437FB" w:rsidRDefault="000437FB" w:rsidP="000437FB">
            <w:pPr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  <w:p w:rsidR="000437FB" w:rsidRDefault="000437FB" w:rsidP="000437FB">
            <w:pPr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  <w:p w:rsidR="000437FB" w:rsidRDefault="000437FB" w:rsidP="000437FB">
            <w:pPr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  <w:p w:rsidR="000437FB" w:rsidRPr="00A22AA7" w:rsidRDefault="000437FB" w:rsidP="000437FB">
            <w:pPr>
              <w:ind w:firstLineChars="500" w:firstLine="944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円</w:t>
            </w:r>
          </w:p>
        </w:tc>
      </w:tr>
      <w:tr w:rsidR="000437FB" w:rsidRPr="00A22AA7" w:rsidTr="000437FB">
        <w:trPr>
          <w:trHeight w:val="453"/>
        </w:trPr>
        <w:tc>
          <w:tcPr>
            <w:tcW w:w="3717" w:type="dxa"/>
          </w:tcPr>
          <w:p w:rsidR="000437FB" w:rsidRPr="00A22AA7" w:rsidRDefault="000437FB" w:rsidP="000437FB">
            <w:pPr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51世帯以上100世帯以下</w:t>
            </w:r>
          </w:p>
        </w:tc>
        <w:tc>
          <w:tcPr>
            <w:tcW w:w="1638" w:type="dxa"/>
            <w:tcBorders>
              <w:right w:val="double" w:sz="4" w:space="0" w:color="auto"/>
            </w:tcBorders>
          </w:tcPr>
          <w:p w:rsidR="000437FB" w:rsidRPr="00A22AA7" w:rsidRDefault="000437FB" w:rsidP="000437FB">
            <w:pPr>
              <w:wordWrap w:val="0"/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50,000円</w:t>
            </w:r>
          </w:p>
        </w:tc>
        <w:tc>
          <w:tcPr>
            <w:tcW w:w="1627" w:type="dxa"/>
            <w:vMerge/>
            <w:tcBorders>
              <w:left w:val="double" w:sz="4" w:space="0" w:color="auto"/>
              <w:bottom w:val="nil"/>
            </w:tcBorders>
          </w:tcPr>
          <w:p w:rsidR="000437FB" w:rsidRDefault="000437FB" w:rsidP="000437FB">
            <w:pPr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437FB" w:rsidRDefault="000437FB" w:rsidP="000437FB">
            <w:pPr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</w:tc>
      </w:tr>
      <w:tr w:rsidR="000437FB" w:rsidRPr="00A22AA7" w:rsidTr="000437FB">
        <w:trPr>
          <w:trHeight w:val="453"/>
        </w:trPr>
        <w:tc>
          <w:tcPr>
            <w:tcW w:w="3717" w:type="dxa"/>
          </w:tcPr>
          <w:p w:rsidR="000437FB" w:rsidRDefault="000437FB" w:rsidP="000437FB">
            <w:pPr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101世帯以上200世帯以下</w:t>
            </w:r>
          </w:p>
        </w:tc>
        <w:tc>
          <w:tcPr>
            <w:tcW w:w="1638" w:type="dxa"/>
            <w:tcBorders>
              <w:right w:val="double" w:sz="4" w:space="0" w:color="auto"/>
            </w:tcBorders>
          </w:tcPr>
          <w:p w:rsidR="000437FB" w:rsidRPr="00A22AA7" w:rsidRDefault="000437FB" w:rsidP="000437FB">
            <w:pPr>
              <w:wordWrap w:val="0"/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60,000円</w:t>
            </w:r>
          </w:p>
        </w:tc>
        <w:tc>
          <w:tcPr>
            <w:tcW w:w="1627" w:type="dxa"/>
            <w:vMerge/>
            <w:tcBorders>
              <w:left w:val="double" w:sz="4" w:space="0" w:color="auto"/>
              <w:bottom w:val="nil"/>
            </w:tcBorders>
          </w:tcPr>
          <w:p w:rsidR="000437FB" w:rsidRDefault="000437FB" w:rsidP="000437FB">
            <w:pPr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628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437FB" w:rsidRDefault="000437FB" w:rsidP="000437FB">
            <w:pPr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</w:tc>
      </w:tr>
      <w:tr w:rsidR="000437FB" w:rsidRPr="00A22AA7" w:rsidTr="000437FB">
        <w:trPr>
          <w:trHeight w:val="439"/>
        </w:trPr>
        <w:tc>
          <w:tcPr>
            <w:tcW w:w="3717" w:type="dxa"/>
          </w:tcPr>
          <w:p w:rsidR="000437FB" w:rsidRPr="00A22AA7" w:rsidRDefault="000437FB" w:rsidP="000437FB">
            <w:pPr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201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世帯以上300世帯以下</w:t>
            </w:r>
          </w:p>
        </w:tc>
        <w:tc>
          <w:tcPr>
            <w:tcW w:w="1638" w:type="dxa"/>
            <w:tcBorders>
              <w:right w:val="double" w:sz="4" w:space="0" w:color="auto"/>
            </w:tcBorders>
          </w:tcPr>
          <w:p w:rsidR="000437FB" w:rsidRPr="00A22AA7" w:rsidRDefault="000437FB" w:rsidP="000437FB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70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,000円</w:t>
            </w:r>
          </w:p>
        </w:tc>
        <w:tc>
          <w:tcPr>
            <w:tcW w:w="1627" w:type="dxa"/>
            <w:vMerge/>
            <w:tcBorders>
              <w:left w:val="double" w:sz="4" w:space="0" w:color="auto"/>
              <w:bottom w:val="nil"/>
            </w:tcBorders>
          </w:tcPr>
          <w:p w:rsidR="000437FB" w:rsidRPr="00A22AA7" w:rsidRDefault="000437FB" w:rsidP="000437FB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  <w:tc>
          <w:tcPr>
            <w:tcW w:w="1628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437FB" w:rsidRPr="00A22AA7" w:rsidRDefault="000437FB" w:rsidP="000437FB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</w:tr>
      <w:tr w:rsidR="000437FB" w:rsidRPr="00A22AA7" w:rsidTr="000437FB">
        <w:trPr>
          <w:trHeight w:val="452"/>
        </w:trPr>
        <w:tc>
          <w:tcPr>
            <w:tcW w:w="3717" w:type="dxa"/>
          </w:tcPr>
          <w:p w:rsidR="000437FB" w:rsidRPr="00A22AA7" w:rsidRDefault="000437FB" w:rsidP="000437FB">
            <w:pPr>
              <w:rPr>
                <w:rFonts w:hAnsi="ＭＳ 明朝"/>
                <w:snapToGrid/>
                <w:kern w:val="2"/>
                <w:sz w:val="26"/>
                <w:szCs w:val="26"/>
              </w:rPr>
            </w:pP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301世帯以上500世帯以下</w:t>
            </w:r>
          </w:p>
        </w:tc>
        <w:tc>
          <w:tcPr>
            <w:tcW w:w="1638" w:type="dxa"/>
            <w:tcBorders>
              <w:right w:val="double" w:sz="4" w:space="0" w:color="auto"/>
            </w:tcBorders>
          </w:tcPr>
          <w:p w:rsidR="000437FB" w:rsidRPr="00A22AA7" w:rsidRDefault="000437FB" w:rsidP="000437FB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80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,000円</w:t>
            </w:r>
          </w:p>
        </w:tc>
        <w:tc>
          <w:tcPr>
            <w:tcW w:w="1627" w:type="dxa"/>
            <w:vMerge/>
            <w:tcBorders>
              <w:left w:val="double" w:sz="4" w:space="0" w:color="auto"/>
              <w:bottom w:val="nil"/>
            </w:tcBorders>
          </w:tcPr>
          <w:p w:rsidR="000437FB" w:rsidRPr="00A22AA7" w:rsidRDefault="000437FB" w:rsidP="000437FB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  <w:tc>
          <w:tcPr>
            <w:tcW w:w="1628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437FB" w:rsidRPr="00A22AA7" w:rsidRDefault="000437FB" w:rsidP="000437FB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</w:tr>
      <w:tr w:rsidR="000437FB" w:rsidRPr="00A22AA7" w:rsidTr="000437FB">
        <w:trPr>
          <w:trHeight w:val="427"/>
        </w:trPr>
        <w:tc>
          <w:tcPr>
            <w:tcW w:w="3717" w:type="dxa"/>
          </w:tcPr>
          <w:p w:rsidR="000437FB" w:rsidRPr="00A22AA7" w:rsidRDefault="000437FB" w:rsidP="000437FB">
            <w:pPr>
              <w:rPr>
                <w:rFonts w:hAnsi="ＭＳ 明朝"/>
                <w:snapToGrid/>
                <w:kern w:val="2"/>
                <w:sz w:val="26"/>
                <w:szCs w:val="26"/>
              </w:rPr>
            </w:pP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501世帯以上1,000世帯以下</w:t>
            </w:r>
          </w:p>
        </w:tc>
        <w:tc>
          <w:tcPr>
            <w:tcW w:w="1638" w:type="dxa"/>
            <w:tcBorders>
              <w:right w:val="double" w:sz="4" w:space="0" w:color="auto"/>
            </w:tcBorders>
          </w:tcPr>
          <w:p w:rsidR="000437FB" w:rsidRPr="00A22AA7" w:rsidRDefault="000437FB" w:rsidP="000437FB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100,000円</w:t>
            </w:r>
          </w:p>
        </w:tc>
        <w:tc>
          <w:tcPr>
            <w:tcW w:w="1627" w:type="dxa"/>
            <w:vMerge/>
            <w:tcBorders>
              <w:left w:val="double" w:sz="4" w:space="0" w:color="auto"/>
              <w:bottom w:val="nil"/>
            </w:tcBorders>
          </w:tcPr>
          <w:p w:rsidR="000437FB" w:rsidRPr="00A22AA7" w:rsidRDefault="000437FB" w:rsidP="000437FB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  <w:tc>
          <w:tcPr>
            <w:tcW w:w="1628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0437FB" w:rsidRPr="00A22AA7" w:rsidRDefault="000437FB" w:rsidP="000437FB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</w:tr>
      <w:tr w:rsidR="00C53F70" w:rsidRPr="00A22AA7" w:rsidTr="000437FB">
        <w:trPr>
          <w:trHeight w:val="427"/>
        </w:trPr>
        <w:tc>
          <w:tcPr>
            <w:tcW w:w="3717" w:type="dxa"/>
          </w:tcPr>
          <w:p w:rsidR="00C53F70" w:rsidRPr="00A22AA7" w:rsidRDefault="00C53F70" w:rsidP="00C53F70">
            <w:pPr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1,001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世帯以上</w:t>
            </w: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1,200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世帯以下</w:t>
            </w:r>
          </w:p>
        </w:tc>
        <w:tc>
          <w:tcPr>
            <w:tcW w:w="1638" w:type="dxa"/>
            <w:tcBorders>
              <w:right w:val="double" w:sz="4" w:space="0" w:color="auto"/>
            </w:tcBorders>
          </w:tcPr>
          <w:p w:rsidR="00C53F70" w:rsidRPr="00A22AA7" w:rsidRDefault="00C53F70" w:rsidP="00C53F70">
            <w:pPr>
              <w:jc w:val="right"/>
              <w:rPr>
                <w:rFonts w:hAnsi="ＭＳ 明朝" w:hint="eastAsia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120,000円</w:t>
            </w:r>
          </w:p>
        </w:tc>
        <w:tc>
          <w:tcPr>
            <w:tcW w:w="1627" w:type="dxa"/>
            <w:vMerge/>
            <w:tcBorders>
              <w:left w:val="double" w:sz="4" w:space="0" w:color="auto"/>
              <w:bottom w:val="nil"/>
            </w:tcBorders>
          </w:tcPr>
          <w:p w:rsidR="00C53F70" w:rsidRPr="00A22AA7" w:rsidRDefault="00C53F70" w:rsidP="00C53F70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  <w:tc>
          <w:tcPr>
            <w:tcW w:w="1628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53F70" w:rsidRPr="00A22AA7" w:rsidRDefault="00C53F70" w:rsidP="00C53F70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</w:tr>
      <w:tr w:rsidR="00C53F70" w:rsidRPr="00A22AA7" w:rsidTr="000437FB">
        <w:trPr>
          <w:trHeight w:val="427"/>
        </w:trPr>
        <w:tc>
          <w:tcPr>
            <w:tcW w:w="3717" w:type="dxa"/>
          </w:tcPr>
          <w:p w:rsidR="00C53F70" w:rsidRPr="00A22AA7" w:rsidRDefault="00C53F70" w:rsidP="00C53F70">
            <w:pPr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1,201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世帯以上</w:t>
            </w: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1,</w:t>
            </w: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4</w:t>
            </w: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00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世帯以下</w:t>
            </w:r>
          </w:p>
        </w:tc>
        <w:tc>
          <w:tcPr>
            <w:tcW w:w="1638" w:type="dxa"/>
            <w:tcBorders>
              <w:right w:val="double" w:sz="4" w:space="0" w:color="auto"/>
            </w:tcBorders>
          </w:tcPr>
          <w:p w:rsidR="00C53F70" w:rsidRPr="00A22AA7" w:rsidRDefault="00C53F70" w:rsidP="00C53F70">
            <w:pPr>
              <w:jc w:val="right"/>
              <w:rPr>
                <w:rFonts w:hAnsi="ＭＳ 明朝" w:hint="eastAsia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140,000円</w:t>
            </w:r>
          </w:p>
        </w:tc>
        <w:tc>
          <w:tcPr>
            <w:tcW w:w="1627" w:type="dxa"/>
            <w:vMerge/>
            <w:tcBorders>
              <w:left w:val="double" w:sz="4" w:space="0" w:color="auto"/>
              <w:bottom w:val="nil"/>
            </w:tcBorders>
          </w:tcPr>
          <w:p w:rsidR="00C53F70" w:rsidRPr="00A22AA7" w:rsidRDefault="00C53F70" w:rsidP="00C53F70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  <w:tc>
          <w:tcPr>
            <w:tcW w:w="1628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53F70" w:rsidRPr="00A22AA7" w:rsidRDefault="00C53F70" w:rsidP="00C53F70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</w:tr>
      <w:tr w:rsidR="00C53F70" w:rsidRPr="00A22AA7" w:rsidTr="000437FB">
        <w:trPr>
          <w:trHeight w:val="427"/>
        </w:trPr>
        <w:tc>
          <w:tcPr>
            <w:tcW w:w="3717" w:type="dxa"/>
          </w:tcPr>
          <w:p w:rsidR="00C53F70" w:rsidRPr="00A22AA7" w:rsidRDefault="00C53F70" w:rsidP="00C53F70">
            <w:pPr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1,40</w:t>
            </w: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世帯以上</w:t>
            </w: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1,</w:t>
            </w: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6</w:t>
            </w: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00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世帯以下</w:t>
            </w:r>
          </w:p>
        </w:tc>
        <w:tc>
          <w:tcPr>
            <w:tcW w:w="1638" w:type="dxa"/>
            <w:tcBorders>
              <w:right w:val="double" w:sz="4" w:space="0" w:color="auto"/>
            </w:tcBorders>
          </w:tcPr>
          <w:p w:rsidR="00C53F70" w:rsidRPr="00A22AA7" w:rsidRDefault="00B211B6" w:rsidP="00C53F70">
            <w:pPr>
              <w:jc w:val="right"/>
              <w:rPr>
                <w:rFonts w:hAnsi="ＭＳ 明朝" w:hint="eastAsia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160,00</w:t>
            </w:r>
            <w:r w:rsidR="00C53F70">
              <w:rPr>
                <w:rFonts w:hAnsi="ＭＳ 明朝" w:hint="eastAsia"/>
                <w:snapToGrid/>
                <w:kern w:val="2"/>
                <w:sz w:val="26"/>
                <w:szCs w:val="26"/>
              </w:rPr>
              <w:t>0円</w:t>
            </w:r>
          </w:p>
        </w:tc>
        <w:tc>
          <w:tcPr>
            <w:tcW w:w="1627" w:type="dxa"/>
            <w:vMerge/>
            <w:tcBorders>
              <w:left w:val="double" w:sz="4" w:space="0" w:color="auto"/>
              <w:bottom w:val="nil"/>
            </w:tcBorders>
          </w:tcPr>
          <w:p w:rsidR="00C53F70" w:rsidRPr="00A22AA7" w:rsidRDefault="00C53F70" w:rsidP="00C53F70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  <w:tc>
          <w:tcPr>
            <w:tcW w:w="1628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53F70" w:rsidRPr="00A22AA7" w:rsidRDefault="00C53F70" w:rsidP="00C53F70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</w:tr>
      <w:tr w:rsidR="00C53F70" w:rsidRPr="00A22AA7" w:rsidTr="000437FB">
        <w:trPr>
          <w:trHeight w:val="427"/>
        </w:trPr>
        <w:tc>
          <w:tcPr>
            <w:tcW w:w="3717" w:type="dxa"/>
          </w:tcPr>
          <w:p w:rsidR="00C53F70" w:rsidRPr="00A22AA7" w:rsidRDefault="00C53F70" w:rsidP="00C53F70">
            <w:pPr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1,60</w:t>
            </w: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世帯以上</w:t>
            </w: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1,</w:t>
            </w: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8</w:t>
            </w: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00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世帯以下</w:t>
            </w:r>
          </w:p>
        </w:tc>
        <w:tc>
          <w:tcPr>
            <w:tcW w:w="1638" w:type="dxa"/>
            <w:tcBorders>
              <w:right w:val="double" w:sz="4" w:space="0" w:color="auto"/>
            </w:tcBorders>
          </w:tcPr>
          <w:p w:rsidR="00C53F70" w:rsidRPr="00A22AA7" w:rsidRDefault="00C53F70" w:rsidP="00C53F70">
            <w:pPr>
              <w:jc w:val="right"/>
              <w:rPr>
                <w:rFonts w:hAnsi="ＭＳ 明朝" w:hint="eastAsia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180,000円</w:t>
            </w:r>
          </w:p>
        </w:tc>
        <w:tc>
          <w:tcPr>
            <w:tcW w:w="1627" w:type="dxa"/>
            <w:vMerge/>
            <w:tcBorders>
              <w:left w:val="double" w:sz="4" w:space="0" w:color="auto"/>
              <w:bottom w:val="nil"/>
            </w:tcBorders>
          </w:tcPr>
          <w:p w:rsidR="00C53F70" w:rsidRPr="00A22AA7" w:rsidRDefault="00C53F70" w:rsidP="00C53F70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  <w:tc>
          <w:tcPr>
            <w:tcW w:w="1628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53F70" w:rsidRPr="00A22AA7" w:rsidRDefault="00C53F70" w:rsidP="00C53F70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</w:tr>
      <w:tr w:rsidR="00C53F70" w:rsidRPr="00A22AA7" w:rsidTr="000437FB">
        <w:trPr>
          <w:trHeight w:val="375"/>
        </w:trPr>
        <w:tc>
          <w:tcPr>
            <w:tcW w:w="3717" w:type="dxa"/>
          </w:tcPr>
          <w:p w:rsidR="00C53F70" w:rsidRPr="00A22AA7" w:rsidRDefault="00C53F70" w:rsidP="00C53F70">
            <w:pPr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1,8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01世帯以上2,000世帯以下</w:t>
            </w:r>
          </w:p>
        </w:tc>
        <w:tc>
          <w:tcPr>
            <w:tcW w:w="1638" w:type="dxa"/>
            <w:tcBorders>
              <w:right w:val="double" w:sz="4" w:space="0" w:color="auto"/>
            </w:tcBorders>
          </w:tcPr>
          <w:p w:rsidR="00C53F70" w:rsidRPr="00A22AA7" w:rsidRDefault="00C53F70" w:rsidP="00C53F70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200,000円</w:t>
            </w:r>
          </w:p>
        </w:tc>
        <w:tc>
          <w:tcPr>
            <w:tcW w:w="1627" w:type="dxa"/>
            <w:vMerge/>
            <w:tcBorders>
              <w:left w:val="double" w:sz="4" w:space="0" w:color="auto"/>
              <w:bottom w:val="single" w:sz="12" w:space="0" w:color="auto"/>
            </w:tcBorders>
          </w:tcPr>
          <w:p w:rsidR="00C53F70" w:rsidRPr="00A22AA7" w:rsidRDefault="00C53F70" w:rsidP="00C53F70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  <w:tc>
          <w:tcPr>
            <w:tcW w:w="1628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C53F70" w:rsidRPr="00A22AA7" w:rsidRDefault="00C53F70" w:rsidP="00C53F70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</w:tc>
      </w:tr>
    </w:tbl>
    <w:p w:rsidR="005861B0" w:rsidRDefault="00912E98" w:rsidP="000437FB">
      <w:pPr>
        <w:autoSpaceDE w:val="0"/>
        <w:autoSpaceDN w:val="0"/>
        <w:rPr>
          <w:rFonts w:ascii="ＭＳ Ｐ明朝" w:eastAsia="ＭＳ Ｐ明朝" w:hAnsi="ＭＳ Ｐ明朝"/>
          <w:sz w:val="40"/>
          <w:szCs w:val="40"/>
        </w:rPr>
      </w:pPr>
      <w:r w:rsidRPr="008D0B45">
        <w:rPr>
          <w:rFonts w:hint="eastAsia"/>
          <w:noProof/>
          <w:snapToGrid/>
          <w:spacing w:val="9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51C09D" wp14:editId="17573196">
                <wp:simplePos x="0" y="0"/>
                <wp:positionH relativeFrom="column">
                  <wp:posOffset>5285105</wp:posOffset>
                </wp:positionH>
                <wp:positionV relativeFrom="paragraph">
                  <wp:posOffset>-226060</wp:posOffset>
                </wp:positionV>
                <wp:extent cx="628650" cy="704850"/>
                <wp:effectExtent l="0" t="0" r="0" b="0"/>
                <wp:wrapNone/>
                <wp:docPr id="1" name="Oval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7048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2E98" w:rsidRPr="00912E98" w:rsidRDefault="00912E98" w:rsidP="00912E9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48"/>
                                <w:szCs w:val="36"/>
                              </w:rPr>
                            </w:pPr>
                            <w:r w:rsidRPr="00912E98">
                              <w:rPr>
                                <w:rFonts w:ascii="メイリオ" w:eastAsia="メイリオ" w:hAnsi="メイリオ" w:hint="eastAsia"/>
                                <w:b/>
                                <w:sz w:val="40"/>
                                <w:szCs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1C09D" id="Oval 150" o:spid="_x0000_s1026" style="position:absolute;left:0;text-align:left;margin-left:416.15pt;margin-top:-17.8pt;width:49.5pt;height:5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" filled="f" stroked="f" strokeweight="1pt">
                <v:stroke joinstyle="round"/>
                <v:textbox inset="5.85pt,0,5.85pt,0">
                  <w:txbxContent>
                    <w:p w:rsidR="00912E98" w:rsidRPr="00912E98" w:rsidRDefault="00912E98" w:rsidP="00912E98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48"/>
                          <w:szCs w:val="36"/>
                        </w:rPr>
                      </w:pPr>
                      <w:r w:rsidRPr="00912E98">
                        <w:rPr>
                          <w:rFonts w:ascii="メイリオ" w:eastAsia="メイリオ" w:hAnsi="メイリオ" w:hint="eastAsia"/>
                          <w:b/>
                          <w:sz w:val="40"/>
                          <w:szCs w:val="28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8D0B45" w:rsidRPr="008D0B45">
        <w:rPr>
          <w:rFonts w:hint="eastAsia"/>
          <w:noProof/>
          <w:snapToGrid/>
          <w:spacing w:val="9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A9255E" wp14:editId="3E0B6795">
                <wp:simplePos x="0" y="0"/>
                <wp:positionH relativeFrom="column">
                  <wp:posOffset>5354198</wp:posOffset>
                </wp:positionH>
                <wp:positionV relativeFrom="paragraph">
                  <wp:posOffset>-113153</wp:posOffset>
                </wp:positionV>
                <wp:extent cx="485140" cy="484505"/>
                <wp:effectExtent l="0" t="0" r="10160" b="10795"/>
                <wp:wrapNone/>
                <wp:docPr id="55" name="Oval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4845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0B45" w:rsidRPr="00912E98" w:rsidRDefault="008D0B45" w:rsidP="008D0B45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A9255E" id="_x0000_s1027" style="position:absolute;left:0;text-align:left;margin-left:421.6pt;margin-top:-8.9pt;width:38.2pt;height:38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" strokeweight="1pt">
                <v:textbox inset="5.85pt,0,5.85pt,0">
                  <w:txbxContent>
                    <w:p w:rsidR="008D0B45" w:rsidRPr="00912E98" w:rsidRDefault="008D0B45" w:rsidP="008D0B45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22AA7" w:rsidRPr="003B09FD">
        <w:rPr>
          <w:rFonts w:ascii="ＭＳ Ｐ明朝" w:eastAsia="ＭＳ Ｐ明朝" w:hAnsi="ＭＳ Ｐ明朝" w:hint="eastAsia"/>
          <w:sz w:val="40"/>
          <w:szCs w:val="40"/>
        </w:rPr>
        <w:t>補助金</w:t>
      </w:r>
      <w:r w:rsidR="00446EED">
        <w:rPr>
          <w:rFonts w:ascii="ＭＳ Ｐ明朝" w:eastAsia="ＭＳ Ｐ明朝" w:hAnsi="ＭＳ Ｐ明朝" w:hint="eastAsia"/>
          <w:sz w:val="40"/>
          <w:szCs w:val="40"/>
        </w:rPr>
        <w:t>申請</w:t>
      </w:r>
      <w:r w:rsidR="003B09FD" w:rsidRPr="003B09FD">
        <w:rPr>
          <w:rFonts w:ascii="ＭＳ Ｐ明朝" w:eastAsia="ＭＳ Ｐ明朝" w:hAnsi="ＭＳ Ｐ明朝" w:hint="eastAsia"/>
          <w:sz w:val="40"/>
          <w:szCs w:val="40"/>
        </w:rPr>
        <w:t>上限</w:t>
      </w:r>
      <w:r w:rsidR="00A22AA7" w:rsidRPr="003B09FD">
        <w:rPr>
          <w:rFonts w:ascii="ＭＳ Ｐ明朝" w:eastAsia="ＭＳ Ｐ明朝" w:hAnsi="ＭＳ Ｐ明朝" w:hint="eastAsia"/>
          <w:sz w:val="40"/>
          <w:szCs w:val="40"/>
        </w:rPr>
        <w:t>額計算資料</w:t>
      </w:r>
    </w:p>
    <w:p w:rsidR="000437FB" w:rsidRPr="000437FB" w:rsidRDefault="000437FB" w:rsidP="000437FB">
      <w:pPr>
        <w:autoSpaceDE w:val="0"/>
        <w:autoSpaceDN w:val="0"/>
        <w:rPr>
          <w:rFonts w:ascii="ＭＳ Ｐ明朝" w:eastAsia="ＭＳ Ｐ明朝" w:hAnsi="ＭＳ Ｐ明朝" w:hint="eastAsia"/>
          <w:sz w:val="16"/>
          <w:szCs w:val="16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205"/>
        <w:gridCol w:w="1914"/>
        <w:gridCol w:w="992"/>
        <w:gridCol w:w="1979"/>
      </w:tblGrid>
      <w:tr w:rsidR="008B2F7F" w:rsidRPr="00143B4B" w:rsidTr="008B2F7F">
        <w:trPr>
          <w:trHeight w:val="538"/>
        </w:trPr>
        <w:tc>
          <w:tcPr>
            <w:tcW w:w="8610" w:type="dxa"/>
            <w:gridSpan w:val="5"/>
            <w:vAlign w:val="center"/>
          </w:tcPr>
          <w:p w:rsidR="008B2F7F" w:rsidRPr="008B2F7F" w:rsidRDefault="008B2F7F" w:rsidP="00695F96">
            <w:pPr>
              <w:ind w:left="478" w:right="37" w:hangingChars="200" w:hanging="478"/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 xml:space="preserve">　</w:t>
            </w:r>
            <w:r w:rsidRPr="00695F96">
              <w:rPr>
                <w:rFonts w:hAnsi="ＭＳ 明朝" w:hint="eastAsia"/>
                <w:b/>
                <w:snapToGrid/>
                <w:kern w:val="2"/>
                <w:sz w:val="26"/>
                <w:szCs w:val="26"/>
                <w:bdr w:val="single" w:sz="4" w:space="0" w:color="auto"/>
              </w:rPr>
              <w:t>合同</w:t>
            </w:r>
            <w:r w:rsidRPr="00695F96">
              <w:rPr>
                <w:rFonts w:hAnsi="ＭＳ 明朝" w:hint="eastAsia"/>
                <w:b/>
                <w:snapToGrid/>
                <w:kern w:val="2"/>
                <w:sz w:val="26"/>
                <w:szCs w:val="26"/>
              </w:rPr>
              <w:t>で敬老事業を実施する場合の補助金</w:t>
            </w:r>
            <w:r w:rsidR="00E92269">
              <w:rPr>
                <w:rFonts w:hAnsi="ＭＳ 明朝" w:hint="eastAsia"/>
                <w:b/>
                <w:snapToGrid/>
                <w:kern w:val="2"/>
                <w:sz w:val="26"/>
                <w:szCs w:val="26"/>
              </w:rPr>
              <w:t>の上限額</w:t>
            </w:r>
          </w:p>
        </w:tc>
      </w:tr>
      <w:tr w:rsidR="00D544CE" w:rsidRPr="00A22AA7" w:rsidTr="003B09FD">
        <w:trPr>
          <w:trHeight w:val="293"/>
        </w:trPr>
        <w:tc>
          <w:tcPr>
            <w:tcW w:w="2520" w:type="dxa"/>
          </w:tcPr>
          <w:p w:rsidR="00D544CE" w:rsidRDefault="00E92269" w:rsidP="00695F96">
            <w:pPr>
              <w:ind w:left="378" w:right="37" w:hangingChars="200" w:hanging="378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①　</w:t>
            </w:r>
            <w:r w:rsidR="00D544CE">
              <w:rPr>
                <w:rFonts w:hAnsi="ＭＳ 明朝" w:hint="eastAsia"/>
                <w:snapToGrid/>
                <w:kern w:val="2"/>
                <w:sz w:val="21"/>
                <w:szCs w:val="21"/>
              </w:rPr>
              <w:t>実施行政区</w:t>
            </w:r>
          </w:p>
          <w:p w:rsidR="00D544CE" w:rsidRDefault="00D544CE" w:rsidP="00E92269">
            <w:pPr>
              <w:ind w:leftChars="100" w:left="408" w:right="37" w:hangingChars="100" w:hanging="189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町内会名（世帯数）</w:t>
            </w:r>
          </w:p>
        </w:tc>
        <w:tc>
          <w:tcPr>
            <w:tcW w:w="1205" w:type="dxa"/>
            <w:tcBorders>
              <w:right w:val="single" w:sz="24" w:space="0" w:color="auto"/>
            </w:tcBorders>
          </w:tcPr>
          <w:p w:rsidR="00E92269" w:rsidRDefault="00E92269" w:rsidP="00D544CE">
            <w:pPr>
              <w:ind w:right="37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②</w:t>
            </w:r>
          </w:p>
          <w:p w:rsidR="00D544CE" w:rsidRDefault="00D544CE" w:rsidP="00D544CE">
            <w:pPr>
              <w:ind w:right="37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合計世帯数</w:t>
            </w:r>
          </w:p>
        </w:tc>
        <w:tc>
          <w:tcPr>
            <w:tcW w:w="191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92269" w:rsidRDefault="00E92269" w:rsidP="00A22AA7">
            <w:pPr>
              <w:ind w:left="378" w:right="37" w:hangingChars="200" w:hanging="378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③</w:t>
            </w:r>
          </w:p>
          <w:p w:rsidR="00D544CE" w:rsidRDefault="00D544CE" w:rsidP="00A22AA7">
            <w:pPr>
              <w:ind w:left="378" w:right="37" w:hangingChars="200" w:hanging="378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世帯数による</w:t>
            </w:r>
          </w:p>
          <w:p w:rsidR="00D544CE" w:rsidRDefault="00D544CE" w:rsidP="00A22AA7">
            <w:pPr>
              <w:ind w:left="378" w:right="37" w:hangingChars="200" w:hanging="378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補助金額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</w:tcPr>
          <w:p w:rsidR="00E92269" w:rsidRDefault="00E92269" w:rsidP="00D544CE">
            <w:pPr>
              <w:ind w:left="42" w:right="37" w:hangingChars="22" w:hanging="42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④</w:t>
            </w:r>
          </w:p>
          <w:p w:rsidR="00D544CE" w:rsidRDefault="00D544CE" w:rsidP="00D544CE">
            <w:pPr>
              <w:ind w:left="42" w:right="37" w:hangingChars="22" w:hanging="42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行政区</w:t>
            </w:r>
          </w:p>
          <w:p w:rsidR="00D544CE" w:rsidRPr="00A22AA7" w:rsidRDefault="00D544CE" w:rsidP="00D544CE">
            <w:pPr>
              <w:ind w:left="42" w:right="37" w:hangingChars="22" w:hanging="42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町内会数</w:t>
            </w:r>
          </w:p>
        </w:tc>
        <w:tc>
          <w:tcPr>
            <w:tcW w:w="197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92269" w:rsidRDefault="00E92269" w:rsidP="00E92269">
            <w:pPr>
              <w:ind w:left="378" w:right="37" w:hangingChars="200" w:hanging="378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⑤　</w:t>
            </w:r>
            <w:r w:rsidR="00D544CE">
              <w:rPr>
                <w:rFonts w:hAnsi="ＭＳ 明朝" w:hint="eastAsia"/>
                <w:snapToGrid/>
                <w:kern w:val="2"/>
                <w:sz w:val="21"/>
                <w:szCs w:val="21"/>
              </w:rPr>
              <w:t>加算額</w:t>
            </w:r>
          </w:p>
          <w:p w:rsidR="00E92269" w:rsidRDefault="00E92269" w:rsidP="00E92269">
            <w:pPr>
              <w:ind w:leftChars="100" w:left="408" w:right="37" w:hangingChars="100" w:hanging="189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１団体当たり</w:t>
            </w:r>
          </w:p>
          <w:p w:rsidR="00D544CE" w:rsidRPr="00A22AA7" w:rsidRDefault="00E92269" w:rsidP="00E92269">
            <w:pPr>
              <w:ind w:leftChars="100" w:left="408" w:right="37" w:hangingChars="100" w:hanging="189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１５，０００円</w:t>
            </w:r>
          </w:p>
        </w:tc>
      </w:tr>
      <w:tr w:rsidR="00D544CE" w:rsidRPr="00A22AA7" w:rsidTr="003B09FD">
        <w:trPr>
          <w:trHeight w:val="292"/>
        </w:trPr>
        <w:tc>
          <w:tcPr>
            <w:tcW w:w="2520" w:type="dxa"/>
          </w:tcPr>
          <w:p w:rsidR="00733EEE" w:rsidRDefault="00D544CE" w:rsidP="00096E7A">
            <w:pPr>
              <w:ind w:right="37" w:firstLineChars="400" w:firstLine="756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（</w:t>
            </w:r>
            <w:r w:rsidR="00096E7A">
              <w:rPr>
                <w:rFonts w:ascii="HG創英角ﾎﾟｯﾌﾟ体" w:eastAsia="HG創英角ﾎﾟｯﾌﾟ体" w:hAnsi="HG創英角ﾎﾟｯﾌﾟ体" w:hint="eastAsia"/>
                <w:snapToGrid/>
                <w:kern w:val="2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世帯）</w:t>
            </w:r>
          </w:p>
          <w:p w:rsidR="00D544CE" w:rsidRDefault="00D544CE" w:rsidP="00096E7A">
            <w:pPr>
              <w:ind w:right="37" w:firstLineChars="400" w:firstLine="756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（</w:t>
            </w:r>
            <w:r w:rsidR="00096E7A">
              <w:rPr>
                <w:rFonts w:ascii="HG創英角ﾎﾟｯﾌﾟ体" w:eastAsia="HG創英角ﾎﾟｯﾌﾟ体" w:hAnsi="HG創英角ﾎﾟｯﾌﾟ体" w:hint="eastAsia"/>
                <w:snapToGrid/>
                <w:kern w:val="2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世帯）</w:t>
            </w:r>
          </w:p>
          <w:p w:rsidR="00D544CE" w:rsidRDefault="00D544CE" w:rsidP="00A22AA7">
            <w:pPr>
              <w:ind w:left="378" w:right="37" w:hangingChars="200" w:hanging="378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</w:t>
            </w:r>
            <w:r w:rsidR="00096E7A">
              <w:rPr>
                <w:rFonts w:ascii="HG創英角ﾎﾟｯﾌﾟ体" w:eastAsia="HG創英角ﾎﾟｯﾌﾟ体" w:hAnsi="HG創英角ﾎﾟｯﾌﾟ体" w:hint="eastAsia"/>
                <w:snapToGrid/>
                <w:kern w:val="2"/>
                <w:sz w:val="21"/>
                <w:szCs w:val="21"/>
              </w:rPr>
              <w:t xml:space="preserve">　　　</w:t>
            </w: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（</w:t>
            </w:r>
            <w:r w:rsidR="00096E7A">
              <w:rPr>
                <w:rFonts w:ascii="HG創英角ﾎﾟｯﾌﾟ体" w:eastAsia="HG創英角ﾎﾟｯﾌﾟ体" w:hAnsi="HG創英角ﾎﾟｯﾌﾟ体" w:hint="eastAsia"/>
                <w:snapToGrid/>
                <w:kern w:val="2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世帯）</w:t>
            </w:r>
          </w:p>
          <w:p w:rsidR="00D544CE" w:rsidRDefault="00D544CE" w:rsidP="00A22AA7">
            <w:pPr>
              <w:ind w:left="378" w:right="37" w:hangingChars="200" w:hanging="378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</w:t>
            </w:r>
            <w:r w:rsidR="00446EED"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　　</w:t>
            </w: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（</w:t>
            </w:r>
            <w:r w:rsidR="00446EED">
              <w:rPr>
                <w:rFonts w:ascii="HG創英角ﾎﾟｯﾌﾟ体" w:eastAsia="HG創英角ﾎﾟｯﾌﾟ体" w:hAnsi="HG創英角ﾎﾟｯﾌﾟ体" w:hint="eastAsia"/>
                <w:snapToGrid/>
                <w:kern w:val="2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世帯）</w:t>
            </w:r>
          </w:p>
          <w:p w:rsidR="00D544CE" w:rsidRDefault="00D544CE" w:rsidP="00A22AA7">
            <w:pPr>
              <w:ind w:left="378" w:right="37" w:hangingChars="200" w:hanging="378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</w:t>
            </w:r>
            <w:r w:rsidR="00446EED">
              <w:rPr>
                <w:rFonts w:ascii="HG創英角ﾎﾟｯﾌﾟ体" w:eastAsia="HG創英角ﾎﾟｯﾌﾟ体" w:hAnsi="HG創英角ﾎﾟｯﾌﾟ体" w:hint="eastAsia"/>
                <w:snapToGrid/>
                <w:kern w:val="2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</w:t>
            </w:r>
            <w:r w:rsidR="00446EED"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（</w:t>
            </w:r>
            <w:r w:rsidR="00446EED">
              <w:rPr>
                <w:rFonts w:ascii="HG創英角ﾎﾟｯﾌﾟ体" w:eastAsia="HG創英角ﾎﾟｯﾌﾟ体" w:hAnsi="HG創英角ﾎﾟｯﾌﾟ体" w:hint="eastAsia"/>
                <w:snapToGrid/>
                <w:kern w:val="2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世帯）</w:t>
            </w:r>
          </w:p>
          <w:p w:rsidR="00D544CE" w:rsidRDefault="00D544CE" w:rsidP="00096E7A">
            <w:pPr>
              <w:ind w:left="378" w:right="37" w:hangingChars="200" w:hanging="378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合計　　</w:t>
            </w:r>
            <w:r w:rsidR="00096E7A"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　　</w:t>
            </w: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世帯</w:t>
            </w:r>
          </w:p>
        </w:tc>
        <w:tc>
          <w:tcPr>
            <w:tcW w:w="1205" w:type="dxa"/>
            <w:tcBorders>
              <w:right w:val="single" w:sz="24" w:space="0" w:color="auto"/>
            </w:tcBorders>
          </w:tcPr>
          <w:p w:rsidR="00D544CE" w:rsidRDefault="00D544CE" w:rsidP="00A22AA7">
            <w:pPr>
              <w:ind w:left="378" w:right="37" w:hangingChars="200" w:hanging="378"/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  <w:p w:rsidR="00E26CA6" w:rsidRDefault="00E26CA6" w:rsidP="00E26CA6">
            <w:pPr>
              <w:ind w:right="37"/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  <w:p w:rsidR="00D544CE" w:rsidRDefault="00D544CE" w:rsidP="00096E7A">
            <w:pPr>
              <w:ind w:right="37" w:firstLineChars="300" w:firstLine="567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世帯</w:t>
            </w:r>
          </w:p>
          <w:p w:rsidR="00D544CE" w:rsidRDefault="00D544CE" w:rsidP="00A22AA7">
            <w:pPr>
              <w:ind w:left="378" w:right="37" w:hangingChars="200" w:hanging="378"/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91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44CE" w:rsidRDefault="00D544CE" w:rsidP="00D544CE">
            <w:pPr>
              <w:ind w:left="378" w:right="37" w:hangingChars="200" w:hanging="378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　</w:t>
            </w:r>
          </w:p>
          <w:p w:rsidR="00D544CE" w:rsidRDefault="00D544CE" w:rsidP="00D544CE">
            <w:pPr>
              <w:ind w:left="378" w:right="37" w:hangingChars="200" w:hanging="378"/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  <w:p w:rsidR="00D544CE" w:rsidRDefault="00096E7A" w:rsidP="00E26CA6">
            <w:pPr>
              <w:ind w:right="37" w:firstLineChars="100" w:firstLine="189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　　　　　</w:t>
            </w:r>
            <w:r w:rsidR="00D544CE">
              <w:rPr>
                <w:rFonts w:hAnsi="ＭＳ 明朝" w:hint="eastAsia"/>
                <w:snapToGrid/>
                <w:kern w:val="2"/>
                <w:sz w:val="21"/>
                <w:szCs w:val="21"/>
              </w:rPr>
              <w:t>円</w:t>
            </w:r>
          </w:p>
          <w:p w:rsidR="00E92269" w:rsidRDefault="00E510C9" w:rsidP="00D544CE">
            <w:pPr>
              <w:ind w:left="438" w:right="37" w:hangingChars="200" w:hanging="438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5350D09" wp14:editId="4F41EE5B">
                      <wp:simplePos x="0" y="0"/>
                      <wp:positionH relativeFrom="column">
                        <wp:posOffset>952499</wp:posOffset>
                      </wp:positionH>
                      <wp:positionV relativeFrom="paragraph">
                        <wp:posOffset>434975</wp:posOffset>
                      </wp:positionV>
                      <wp:extent cx="257175" cy="571500"/>
                      <wp:effectExtent l="19050" t="19050" r="85725" b="57150"/>
                      <wp:wrapNone/>
                      <wp:docPr id="2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7175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71F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2" o:spid="_x0000_s1026" type="#_x0000_t32" style="position:absolute;left:0;text-align:left;margin-left:75pt;margin-top:34.25pt;width:20.25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" strokeweight="4pt">
                      <v:stroke endarrow="block"/>
                    </v:shape>
                  </w:pict>
                </mc:Fallback>
              </mc:AlternateContent>
            </w:r>
            <w:r w:rsidR="00E92269"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　　　　　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</w:tcPr>
          <w:p w:rsidR="00D544CE" w:rsidRDefault="00D544CE" w:rsidP="00E92269">
            <w:pPr>
              <w:ind w:left="378" w:right="37" w:hangingChars="200" w:hanging="378"/>
              <w:jc w:val="left"/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  <w:p w:rsidR="00D544CE" w:rsidRDefault="00D544CE" w:rsidP="00E92269">
            <w:pPr>
              <w:ind w:left="378" w:right="37" w:hangingChars="200" w:hanging="378"/>
              <w:jc w:val="left"/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  <w:p w:rsidR="00D544CE" w:rsidRPr="00A22AA7" w:rsidRDefault="00D544CE" w:rsidP="00096E7A">
            <w:pPr>
              <w:ind w:right="37" w:firstLineChars="200" w:firstLine="378"/>
              <w:jc w:val="left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団体</w:t>
            </w:r>
          </w:p>
        </w:tc>
        <w:tc>
          <w:tcPr>
            <w:tcW w:w="19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544CE" w:rsidRDefault="00D544CE" w:rsidP="00E92269">
            <w:pPr>
              <w:ind w:right="37"/>
              <w:rPr>
                <w:rFonts w:hAnsi="ＭＳ 明朝"/>
                <w:snapToGrid/>
                <w:kern w:val="2"/>
                <w:sz w:val="21"/>
                <w:szCs w:val="21"/>
              </w:rPr>
            </w:pPr>
          </w:p>
          <w:p w:rsidR="00D544CE" w:rsidRDefault="00D544CE" w:rsidP="00096E7A">
            <w:pPr>
              <w:ind w:right="37" w:firstLineChars="200" w:firstLine="378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団体×</w:t>
            </w:r>
          </w:p>
          <w:p w:rsidR="00D544CE" w:rsidRDefault="00D544CE" w:rsidP="00D544CE">
            <w:pPr>
              <w:ind w:right="37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＠１５，０００円</w:t>
            </w:r>
          </w:p>
          <w:p w:rsidR="00D544CE" w:rsidRDefault="00D544CE" w:rsidP="00D544CE">
            <w:pPr>
              <w:ind w:right="37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>＝</w:t>
            </w:r>
            <w:r w:rsidR="00E26CA6"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 </w:t>
            </w:r>
            <w:r w:rsidR="00096E7A"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　　　　　 </w:t>
            </w:r>
            <w:r w:rsidR="00E92269">
              <w:rPr>
                <w:rFonts w:hAnsi="ＭＳ 明朝" w:hint="eastAsia"/>
                <w:snapToGrid/>
                <w:kern w:val="2"/>
                <w:sz w:val="21"/>
                <w:szCs w:val="21"/>
              </w:rPr>
              <w:t>円</w:t>
            </w:r>
          </w:p>
          <w:p w:rsidR="00E92269" w:rsidRPr="00A22AA7" w:rsidRDefault="00E92269" w:rsidP="00D544CE">
            <w:pPr>
              <w:ind w:right="37"/>
              <w:rPr>
                <w:rFonts w:hAnsi="ＭＳ 明朝"/>
                <w:snapToGrid/>
                <w:kern w:val="2"/>
                <w:sz w:val="21"/>
                <w:szCs w:val="21"/>
              </w:rPr>
            </w:pPr>
            <w:r>
              <w:rPr>
                <w:rFonts w:hAnsi="ＭＳ 明朝" w:hint="eastAsia"/>
                <w:snapToGrid/>
                <w:kern w:val="2"/>
                <w:sz w:val="21"/>
                <w:szCs w:val="21"/>
              </w:rPr>
              <w:t xml:space="preserve">　　　　　　　</w:t>
            </w:r>
          </w:p>
        </w:tc>
        <w:bookmarkStart w:id="2" w:name="_GoBack"/>
        <w:bookmarkEnd w:id="2"/>
      </w:tr>
    </w:tbl>
    <w:tbl>
      <w:tblPr>
        <w:tblpPr w:leftFromText="142" w:rightFromText="142" w:vertAnchor="text" w:horzAnchor="page" w:tblpX="7156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2"/>
      </w:tblGrid>
      <w:tr w:rsidR="00E510C9" w:rsidRPr="00A22AA7" w:rsidTr="00E510C9">
        <w:trPr>
          <w:trHeight w:val="1264"/>
        </w:trPr>
        <w:tc>
          <w:tcPr>
            <w:tcW w:w="2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bookmarkEnd w:id="1"/>
          <w:p w:rsidR="00E510C9" w:rsidRDefault="00E510C9" w:rsidP="00E510C9">
            <w:pPr>
              <w:ind w:firstLineChars="100" w:firstLine="219"/>
              <w:jc w:val="left"/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392B2AE" wp14:editId="0DDD99D3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-471170</wp:posOffset>
                      </wp:positionV>
                      <wp:extent cx="200025" cy="552450"/>
                      <wp:effectExtent l="57150" t="19050" r="47625" b="57150"/>
                      <wp:wrapNone/>
                      <wp:docPr id="2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00025" cy="552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8FF3C" id="AutoShape 132" o:spid="_x0000_s1026" type="#_x0000_t32" style="position:absolute;left:0;text-align:left;margin-left:109.75pt;margin-top:-37.1pt;width:15.75pt;height:43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" strokeweight="4pt">
                      <v:stroke endarrow="block"/>
                    </v:shape>
                  </w:pict>
                </mc:Fallback>
              </mc:AlternateContent>
            </w: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⑥補助金上限額</w:t>
            </w:r>
          </w:p>
          <w:p w:rsidR="00E510C9" w:rsidRDefault="00E510C9" w:rsidP="00E510C9">
            <w:pPr>
              <w:jc w:val="left"/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 xml:space="preserve">　　　③＋⑤</w:t>
            </w:r>
          </w:p>
          <w:p w:rsidR="00E510C9" w:rsidRPr="001F49F4" w:rsidRDefault="00E510C9" w:rsidP="00E510C9">
            <w:pPr>
              <w:jc w:val="center"/>
              <w:rPr>
                <w:rFonts w:hAnsi="ＭＳ 明朝"/>
                <w:sz w:val="26"/>
                <w:szCs w:val="26"/>
              </w:rPr>
            </w:pPr>
          </w:p>
        </w:tc>
      </w:tr>
      <w:tr w:rsidR="00E510C9" w:rsidRPr="00A22AA7" w:rsidTr="00E510C9">
        <w:trPr>
          <w:trHeight w:val="1877"/>
        </w:trPr>
        <w:tc>
          <w:tcPr>
            <w:tcW w:w="2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C9" w:rsidRDefault="00E510C9" w:rsidP="00E510C9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  <w:p w:rsidR="00E510C9" w:rsidRDefault="00E510C9" w:rsidP="00E510C9">
            <w:pPr>
              <w:jc w:val="right"/>
              <w:rPr>
                <w:rFonts w:hAnsi="ＭＳ 明朝"/>
                <w:snapToGrid/>
                <w:kern w:val="2"/>
                <w:sz w:val="26"/>
                <w:szCs w:val="26"/>
              </w:rPr>
            </w:pPr>
          </w:p>
          <w:p w:rsidR="00E510C9" w:rsidRPr="00A22AA7" w:rsidRDefault="00E510C9" w:rsidP="00E510C9">
            <w:pPr>
              <w:ind w:right="58"/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 xml:space="preserve">　　               円</w:t>
            </w:r>
          </w:p>
        </w:tc>
      </w:tr>
    </w:tbl>
    <w:tbl>
      <w:tblPr>
        <w:tblpPr w:leftFromText="142" w:rightFromText="142" w:vertAnchor="text" w:horzAnchor="page" w:tblpX="1681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5"/>
        <w:gridCol w:w="1325"/>
      </w:tblGrid>
      <w:tr w:rsidR="00E510C9" w:rsidRPr="00A22AA7" w:rsidTr="00E510C9">
        <w:trPr>
          <w:trHeight w:val="20"/>
        </w:trPr>
        <w:tc>
          <w:tcPr>
            <w:tcW w:w="0" w:type="auto"/>
            <w:tcBorders>
              <w:top w:val="single" w:sz="12" w:space="0" w:color="auto"/>
            </w:tcBorders>
          </w:tcPr>
          <w:p w:rsidR="00E510C9" w:rsidRPr="00A22AA7" w:rsidRDefault="00E510C9" w:rsidP="00E510C9">
            <w:pPr>
              <w:jc w:val="center"/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行政区、町内会加入</w:t>
            </w: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世帯数</w:t>
            </w:r>
          </w:p>
        </w:tc>
        <w:tc>
          <w:tcPr>
            <w:tcW w:w="1325" w:type="dxa"/>
            <w:tcBorders>
              <w:top w:val="single" w:sz="12" w:space="0" w:color="auto"/>
              <w:right w:val="double" w:sz="4" w:space="0" w:color="auto"/>
            </w:tcBorders>
          </w:tcPr>
          <w:p w:rsidR="00E510C9" w:rsidRPr="00A22AA7" w:rsidRDefault="00E510C9" w:rsidP="00E510C9">
            <w:pPr>
              <w:jc w:val="center"/>
              <w:rPr>
                <w:rFonts w:hAnsi="ＭＳ 明朝"/>
                <w:snapToGrid/>
                <w:kern w:val="2"/>
                <w:sz w:val="26"/>
                <w:szCs w:val="26"/>
              </w:rPr>
            </w:pPr>
            <w:r w:rsidRPr="00A22AA7">
              <w:rPr>
                <w:rFonts w:hAnsi="ＭＳ 明朝" w:hint="eastAsia"/>
                <w:snapToGrid/>
                <w:kern w:val="2"/>
                <w:sz w:val="26"/>
                <w:szCs w:val="26"/>
              </w:rPr>
              <w:t>金額</w:t>
            </w:r>
          </w:p>
        </w:tc>
      </w:tr>
      <w:tr w:rsidR="00E510C9" w:rsidRPr="00A22AA7" w:rsidTr="00E510C9">
        <w:trPr>
          <w:trHeight w:val="995"/>
        </w:trPr>
        <w:tc>
          <w:tcPr>
            <w:tcW w:w="4390" w:type="dxa"/>
            <w:gridSpan w:val="2"/>
            <w:tcBorders>
              <w:right w:val="double" w:sz="4" w:space="0" w:color="auto"/>
            </w:tcBorders>
            <w:vAlign w:val="center"/>
          </w:tcPr>
          <w:p w:rsidR="00E510C9" w:rsidRPr="00A22AA7" w:rsidRDefault="00E510C9" w:rsidP="00E510C9">
            <w:pPr>
              <w:wordWrap w:val="0"/>
              <w:rPr>
                <w:rFonts w:hAnsi="ＭＳ 明朝"/>
                <w:snapToGrid/>
                <w:kern w:val="2"/>
                <w:sz w:val="26"/>
                <w:szCs w:val="26"/>
              </w:rPr>
            </w:pPr>
            <w:r>
              <w:rPr>
                <w:rFonts w:hAnsi="ＭＳ 明朝" w:hint="eastAsia"/>
                <w:snapToGrid/>
                <w:kern w:val="2"/>
                <w:sz w:val="26"/>
                <w:szCs w:val="26"/>
              </w:rPr>
              <w:t>上記表のとおり</w:t>
            </w:r>
          </w:p>
        </w:tc>
      </w:tr>
    </w:tbl>
    <w:p w:rsidR="00DB27F1" w:rsidRPr="00C32441" w:rsidRDefault="00DB27F1" w:rsidP="00505A71">
      <w:pPr>
        <w:autoSpaceDE w:val="0"/>
        <w:autoSpaceDN w:val="0"/>
        <w:rPr>
          <w:rFonts w:ascii="ＭＳ Ｐゴシック" w:eastAsia="ＭＳ Ｐゴシック" w:hAnsi="ＭＳ Ｐゴシック" w:hint="eastAsia"/>
          <w:u w:val="single"/>
        </w:rPr>
      </w:pPr>
    </w:p>
    <w:sectPr w:rsidR="00DB27F1" w:rsidRPr="00C32441" w:rsidSect="0007528F">
      <w:pgSz w:w="11906" w:h="16838" w:code="9"/>
      <w:pgMar w:top="851" w:right="1247" w:bottom="851" w:left="1247" w:header="851" w:footer="992" w:gutter="0"/>
      <w:cols w:space="425"/>
      <w:docGrid w:type="linesAndChars" w:linePitch="383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E84" w:rsidRDefault="002C1E84" w:rsidP="007E33CC">
      <w:r>
        <w:separator/>
      </w:r>
    </w:p>
  </w:endnote>
  <w:endnote w:type="continuationSeparator" w:id="0">
    <w:p w:rsidR="002C1E84" w:rsidRDefault="002C1E84" w:rsidP="007E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E84" w:rsidRDefault="002C1E84" w:rsidP="007E33CC">
      <w:r>
        <w:separator/>
      </w:r>
    </w:p>
  </w:footnote>
  <w:footnote w:type="continuationSeparator" w:id="0">
    <w:p w:rsidR="002C1E84" w:rsidRDefault="002C1E84" w:rsidP="007E3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B157A"/>
    <w:multiLevelType w:val="hybridMultilevel"/>
    <w:tmpl w:val="454AAB64"/>
    <w:lvl w:ilvl="0" w:tplc="AF0C14A4">
      <w:numFmt w:val="bullet"/>
      <w:lvlText w:val="○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7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C7"/>
    <w:rsid w:val="00001A95"/>
    <w:rsid w:val="00015645"/>
    <w:rsid w:val="00017EC8"/>
    <w:rsid w:val="00035916"/>
    <w:rsid w:val="000437FB"/>
    <w:rsid w:val="000567BF"/>
    <w:rsid w:val="0006474D"/>
    <w:rsid w:val="0007528F"/>
    <w:rsid w:val="00096E7A"/>
    <w:rsid w:val="000A0474"/>
    <w:rsid w:val="000A148D"/>
    <w:rsid w:val="000A6036"/>
    <w:rsid w:val="000C5CC7"/>
    <w:rsid w:val="000E1EE8"/>
    <w:rsid w:val="0010521A"/>
    <w:rsid w:val="001254A6"/>
    <w:rsid w:val="00127912"/>
    <w:rsid w:val="00143B4B"/>
    <w:rsid w:val="00147602"/>
    <w:rsid w:val="0014761F"/>
    <w:rsid w:val="00151C25"/>
    <w:rsid w:val="001546C4"/>
    <w:rsid w:val="00160B15"/>
    <w:rsid w:val="001629C2"/>
    <w:rsid w:val="00195337"/>
    <w:rsid w:val="001B5FF5"/>
    <w:rsid w:val="001C1525"/>
    <w:rsid w:val="001D3EA1"/>
    <w:rsid w:val="001F49F4"/>
    <w:rsid w:val="001F6465"/>
    <w:rsid w:val="00205C29"/>
    <w:rsid w:val="0022588B"/>
    <w:rsid w:val="00231C37"/>
    <w:rsid w:val="00244ADF"/>
    <w:rsid w:val="00257D77"/>
    <w:rsid w:val="00264EA9"/>
    <w:rsid w:val="00276156"/>
    <w:rsid w:val="002868BB"/>
    <w:rsid w:val="002B5A98"/>
    <w:rsid w:val="002C0BCC"/>
    <w:rsid w:val="002C1E84"/>
    <w:rsid w:val="002C3E83"/>
    <w:rsid w:val="002D2C03"/>
    <w:rsid w:val="002E1497"/>
    <w:rsid w:val="00300A14"/>
    <w:rsid w:val="00300BC9"/>
    <w:rsid w:val="00317682"/>
    <w:rsid w:val="003309A4"/>
    <w:rsid w:val="00343EA8"/>
    <w:rsid w:val="003508FD"/>
    <w:rsid w:val="003559E0"/>
    <w:rsid w:val="00392860"/>
    <w:rsid w:val="003A5172"/>
    <w:rsid w:val="003B09FD"/>
    <w:rsid w:val="003B73DC"/>
    <w:rsid w:val="003C40F1"/>
    <w:rsid w:val="003E42B6"/>
    <w:rsid w:val="00407126"/>
    <w:rsid w:val="0041718C"/>
    <w:rsid w:val="00420487"/>
    <w:rsid w:val="00446EED"/>
    <w:rsid w:val="00486586"/>
    <w:rsid w:val="00497D9E"/>
    <w:rsid w:val="004A5D2C"/>
    <w:rsid w:val="004B0BB0"/>
    <w:rsid w:val="004C7348"/>
    <w:rsid w:val="00505A71"/>
    <w:rsid w:val="0052337A"/>
    <w:rsid w:val="005351E8"/>
    <w:rsid w:val="00543AB0"/>
    <w:rsid w:val="0058035D"/>
    <w:rsid w:val="005861B0"/>
    <w:rsid w:val="005B214C"/>
    <w:rsid w:val="005D48D7"/>
    <w:rsid w:val="005E409F"/>
    <w:rsid w:val="00602B37"/>
    <w:rsid w:val="00604FE9"/>
    <w:rsid w:val="00605EC4"/>
    <w:rsid w:val="006107F9"/>
    <w:rsid w:val="00621A31"/>
    <w:rsid w:val="00622413"/>
    <w:rsid w:val="006242B0"/>
    <w:rsid w:val="006255C4"/>
    <w:rsid w:val="00643B92"/>
    <w:rsid w:val="006541FE"/>
    <w:rsid w:val="00654A71"/>
    <w:rsid w:val="00654EFD"/>
    <w:rsid w:val="00667A63"/>
    <w:rsid w:val="00695F96"/>
    <w:rsid w:val="006977BC"/>
    <w:rsid w:val="00697E12"/>
    <w:rsid w:val="006A692C"/>
    <w:rsid w:val="006C60BF"/>
    <w:rsid w:val="006D7DEA"/>
    <w:rsid w:val="007031DC"/>
    <w:rsid w:val="0071594A"/>
    <w:rsid w:val="00722423"/>
    <w:rsid w:val="00733EEE"/>
    <w:rsid w:val="00737355"/>
    <w:rsid w:val="007B5231"/>
    <w:rsid w:val="007E29F7"/>
    <w:rsid w:val="007E33CC"/>
    <w:rsid w:val="007F0B56"/>
    <w:rsid w:val="007F51D8"/>
    <w:rsid w:val="00802100"/>
    <w:rsid w:val="0080311A"/>
    <w:rsid w:val="008144A0"/>
    <w:rsid w:val="00826958"/>
    <w:rsid w:val="0082739E"/>
    <w:rsid w:val="008456F9"/>
    <w:rsid w:val="00873AAF"/>
    <w:rsid w:val="0088012F"/>
    <w:rsid w:val="008977F8"/>
    <w:rsid w:val="008B2F7F"/>
    <w:rsid w:val="008D0B45"/>
    <w:rsid w:val="008E3045"/>
    <w:rsid w:val="00906EEE"/>
    <w:rsid w:val="00912E98"/>
    <w:rsid w:val="00927BEE"/>
    <w:rsid w:val="00937061"/>
    <w:rsid w:val="00956D4B"/>
    <w:rsid w:val="00982056"/>
    <w:rsid w:val="00987322"/>
    <w:rsid w:val="009919C2"/>
    <w:rsid w:val="009935BB"/>
    <w:rsid w:val="009B21D1"/>
    <w:rsid w:val="009D2B9F"/>
    <w:rsid w:val="009D5AEB"/>
    <w:rsid w:val="009F5993"/>
    <w:rsid w:val="00A07FC4"/>
    <w:rsid w:val="00A17959"/>
    <w:rsid w:val="00A22AA7"/>
    <w:rsid w:val="00A25F59"/>
    <w:rsid w:val="00A509E4"/>
    <w:rsid w:val="00A77FAE"/>
    <w:rsid w:val="00A85E73"/>
    <w:rsid w:val="00A954AD"/>
    <w:rsid w:val="00AC32AF"/>
    <w:rsid w:val="00AF426A"/>
    <w:rsid w:val="00B211B6"/>
    <w:rsid w:val="00B353E6"/>
    <w:rsid w:val="00B434F6"/>
    <w:rsid w:val="00B528C8"/>
    <w:rsid w:val="00B61C59"/>
    <w:rsid w:val="00B62DDB"/>
    <w:rsid w:val="00B76E7B"/>
    <w:rsid w:val="00B91752"/>
    <w:rsid w:val="00B95B8C"/>
    <w:rsid w:val="00BB3F09"/>
    <w:rsid w:val="00BD5630"/>
    <w:rsid w:val="00BD6CE1"/>
    <w:rsid w:val="00C15667"/>
    <w:rsid w:val="00C16E21"/>
    <w:rsid w:val="00C2422F"/>
    <w:rsid w:val="00C32441"/>
    <w:rsid w:val="00C53F70"/>
    <w:rsid w:val="00C62670"/>
    <w:rsid w:val="00C75A2A"/>
    <w:rsid w:val="00C763ED"/>
    <w:rsid w:val="00C770E6"/>
    <w:rsid w:val="00C8754E"/>
    <w:rsid w:val="00C9501B"/>
    <w:rsid w:val="00CC2D3A"/>
    <w:rsid w:val="00CD1D92"/>
    <w:rsid w:val="00CE5767"/>
    <w:rsid w:val="00D12E50"/>
    <w:rsid w:val="00D2039C"/>
    <w:rsid w:val="00D31FCB"/>
    <w:rsid w:val="00D359AF"/>
    <w:rsid w:val="00D371DD"/>
    <w:rsid w:val="00D512F4"/>
    <w:rsid w:val="00D52E61"/>
    <w:rsid w:val="00D53B6D"/>
    <w:rsid w:val="00D544CE"/>
    <w:rsid w:val="00D560B4"/>
    <w:rsid w:val="00D86729"/>
    <w:rsid w:val="00D92ECC"/>
    <w:rsid w:val="00D937DB"/>
    <w:rsid w:val="00DA0324"/>
    <w:rsid w:val="00DB27F1"/>
    <w:rsid w:val="00DB4ECA"/>
    <w:rsid w:val="00DD65D0"/>
    <w:rsid w:val="00DE2000"/>
    <w:rsid w:val="00DE71F7"/>
    <w:rsid w:val="00DE79EF"/>
    <w:rsid w:val="00DF37AA"/>
    <w:rsid w:val="00DF5F1E"/>
    <w:rsid w:val="00E133D5"/>
    <w:rsid w:val="00E21403"/>
    <w:rsid w:val="00E26CA6"/>
    <w:rsid w:val="00E27231"/>
    <w:rsid w:val="00E37EAE"/>
    <w:rsid w:val="00E510C9"/>
    <w:rsid w:val="00E53CC2"/>
    <w:rsid w:val="00E53E67"/>
    <w:rsid w:val="00E54036"/>
    <w:rsid w:val="00E62317"/>
    <w:rsid w:val="00E642FA"/>
    <w:rsid w:val="00E73A06"/>
    <w:rsid w:val="00E81285"/>
    <w:rsid w:val="00E92269"/>
    <w:rsid w:val="00EA2587"/>
    <w:rsid w:val="00EC00EB"/>
    <w:rsid w:val="00ED32C7"/>
    <w:rsid w:val="00EF19A4"/>
    <w:rsid w:val="00F1169B"/>
    <w:rsid w:val="00F258E7"/>
    <w:rsid w:val="00FC6524"/>
    <w:rsid w:val="00FE0F71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4B2774"/>
  <w15:docId w15:val="{AC478EF9-FA29-46DD-B0B4-359E15B8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C9"/>
    <w:pPr>
      <w:widowControl w:val="0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C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2E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353E6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hAnsi="Times New Roman" w:cs="ＭＳ 明朝"/>
      <w:snapToGrid/>
      <w:color w:val="000000"/>
      <w:sz w:val="22"/>
      <w:szCs w:val="22"/>
    </w:rPr>
  </w:style>
  <w:style w:type="paragraph" w:styleId="a6">
    <w:name w:val="footer"/>
    <w:basedOn w:val="a"/>
    <w:link w:val="a7"/>
    <w:uiPriority w:val="99"/>
    <w:rsid w:val="007E33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33CC"/>
    <w:rPr>
      <w:rFonts w:ascii="ＭＳ 明朝"/>
      <w:snapToGrid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D52E61"/>
    <w:pPr>
      <w:jc w:val="center"/>
    </w:pPr>
    <w:rPr>
      <w:rFonts w:ascii="Century"/>
      <w:snapToGrid/>
      <w:kern w:val="2"/>
    </w:rPr>
  </w:style>
  <w:style w:type="character" w:customStyle="1" w:styleId="a9">
    <w:name w:val="記 (文字)"/>
    <w:link w:val="a8"/>
    <w:uiPriority w:val="99"/>
    <w:rsid w:val="00D52E61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52E61"/>
    <w:pPr>
      <w:jc w:val="right"/>
    </w:pPr>
    <w:rPr>
      <w:rFonts w:ascii="Century"/>
      <w:snapToGrid/>
      <w:kern w:val="2"/>
    </w:rPr>
  </w:style>
  <w:style w:type="character" w:customStyle="1" w:styleId="ab">
    <w:name w:val="結語 (文字)"/>
    <w:link w:val="aa"/>
    <w:uiPriority w:val="99"/>
    <w:rsid w:val="00D52E6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3A1AE-EE74-4B53-9C0B-B22ECFE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第１号様式（第３条関係）</vt:lpstr>
      <vt:lpstr>第１号様式（第３条関係）</vt:lpstr>
    </vt:vector>
  </TitlesOfParts>
  <Company>FJ-WORK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第１号様式（第３条関係）</dc:title>
  <dc:subject/>
  <dc:creator>e110</dc:creator>
  <cp:keywords/>
  <dc:description/>
  <cp:lastModifiedBy>小針 侑也</cp:lastModifiedBy>
  <cp:revision>5</cp:revision>
  <cp:lastPrinted>2018-09-03T00:22:00Z</cp:lastPrinted>
  <dcterms:created xsi:type="dcterms:W3CDTF">2022-04-24T12:11:00Z</dcterms:created>
  <dcterms:modified xsi:type="dcterms:W3CDTF">2023-04-22T09:13:00Z</dcterms:modified>
</cp:coreProperties>
</file>